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ED" w:rsidRDefault="003D41ED" w:rsidP="003D41ED">
      <w:pPr>
        <w:pStyle w:val="StandardWeb"/>
      </w:pPr>
      <w:r>
        <w:t>KAMA Dresden - Geflüchtete als Kursleitende gesucht!</w:t>
      </w:r>
    </w:p>
    <w:p w:rsidR="003D41ED" w:rsidRDefault="003D41ED" w:rsidP="003D41ED">
      <w:pPr>
        <w:pStyle w:val="StandardWeb"/>
      </w:pPr>
      <w:hyperlink r:id="rId5" w:tgtFrame="_blank" w:history="1">
        <w:r>
          <w:rPr>
            <w:rStyle w:val="Hyperlink"/>
          </w:rPr>
          <w:t>www.kama-dresden.org</w:t>
        </w:r>
      </w:hyperlink>
    </w:p>
    <w:p w:rsidR="003D41ED" w:rsidRDefault="003D41ED" w:rsidP="003D41ED">
      <w:pPr>
        <w:pStyle w:val="StandardWeb"/>
      </w:pPr>
      <w:r>
        <w:t xml:space="preserve">Hallo, möchte euch kurz um Mithilfe bitten, unser Angebot unter Geflüchteten zu verbreiten. Der KAMA Dresden e.V. basiert auf einer Idee aus Wien. Dabei werden von </w:t>
      </w:r>
      <w:proofErr w:type="spellStart"/>
      <w:r>
        <w:t>Refugees</w:t>
      </w:r>
      <w:proofErr w:type="spellEnd"/>
      <w:r>
        <w:t xml:space="preserve"> bzw. </w:t>
      </w:r>
      <w:proofErr w:type="spellStart"/>
      <w:r>
        <w:t>Migrant_innen</w:t>
      </w:r>
      <w:proofErr w:type="spellEnd"/>
      <w:r>
        <w:t xml:space="preserve"> ähnlich wie in einer Volkshochschule Kurse gestaltet. Und zwar Kurse in allen möglichen Bereichen und vollkommen abhängig davon, was der Kursleitende kann, gerne macht und wie er Zeit hat. Die Kurse werden dann gem</w:t>
      </w:r>
      <w:r>
        <w:rPr>
          <w:rStyle w:val="textexposedshow"/>
        </w:rPr>
        <w:t>einsam mit der KAMA-Gruppe in einem Patensystem organisiert und für "deutsche" Teilnehmende geöffnet.</w:t>
      </w:r>
      <w:r>
        <w:br/>
      </w:r>
      <w:r>
        <w:rPr>
          <w:rStyle w:val="textexposedshow"/>
        </w:rPr>
        <w:t>Bisher hatten wir mehrere Kochkurse, Arabisch Sprachkurse, mehrere "</w:t>
      </w:r>
      <w:proofErr w:type="spellStart"/>
      <w:r>
        <w:rPr>
          <w:rStyle w:val="textexposedshow"/>
        </w:rPr>
        <w:t>Meet</w:t>
      </w:r>
      <w:proofErr w:type="spellEnd"/>
      <w:r>
        <w:rPr>
          <w:rStyle w:val="textexposedshow"/>
        </w:rPr>
        <w:t xml:space="preserve"> a </w:t>
      </w:r>
      <w:proofErr w:type="spellStart"/>
      <w:r>
        <w:rPr>
          <w:rStyle w:val="textexposedshow"/>
        </w:rPr>
        <w:t>moslem</w:t>
      </w:r>
      <w:proofErr w:type="spellEnd"/>
      <w:r>
        <w:rPr>
          <w:rStyle w:val="textexposedshow"/>
        </w:rPr>
        <w:t xml:space="preserve">" Aktionen und Kulturabende, einen Steinmetzkurs, einen Strickkurs </w:t>
      </w:r>
      <w:proofErr w:type="spellStart"/>
      <w:r>
        <w:rPr>
          <w:rStyle w:val="textexposedshow"/>
        </w:rPr>
        <w:t>ect</w:t>
      </w:r>
      <w:proofErr w:type="spellEnd"/>
      <w:r>
        <w:rPr>
          <w:rStyle w:val="textexposedshow"/>
        </w:rPr>
        <w:t>. Aber insgesamt denken wir, dass das noch viel ausbaubarer ist. Unser Problem ist eigentlich, dass wir schlicht Probleme haben, Geflüchteten richtig zu vermitteln, was sie mit uns machen können. Also dass es z.B. nicht um Jobs geht, sondern darum, etwas, was man selbst gerne macht und gut kann, anderen beizubringen.</w:t>
      </w:r>
    </w:p>
    <w:p w:rsidR="003D41ED" w:rsidRDefault="003D41ED" w:rsidP="003D41ED">
      <w:pPr>
        <w:pStyle w:val="StandardWeb"/>
      </w:pPr>
      <w:r>
        <w:t xml:space="preserve">Die Vorteile für </w:t>
      </w:r>
      <w:proofErr w:type="spellStart"/>
      <w:r>
        <w:t>Refugees</w:t>
      </w:r>
      <w:proofErr w:type="spellEnd"/>
      <w:r>
        <w:t>:</w:t>
      </w:r>
      <w:r>
        <w:br/>
        <w:t xml:space="preserve">- Direkt </w:t>
      </w:r>
      <w:proofErr w:type="spellStart"/>
      <w:r>
        <w:t>ne</w:t>
      </w:r>
      <w:proofErr w:type="spellEnd"/>
      <w:r>
        <w:t xml:space="preserve"> proaktive Aufgabe</w:t>
      </w:r>
      <w:r>
        <w:br/>
        <w:t>- Sozialer Kontakt mit Leuten von hier</w:t>
      </w:r>
      <w:r>
        <w:br/>
        <w:t xml:space="preserve">- Nicht in der </w:t>
      </w:r>
      <w:proofErr w:type="spellStart"/>
      <w:r>
        <w:t>Bittstellerfunktion</w:t>
      </w:r>
      <w:proofErr w:type="spellEnd"/>
      <w:r>
        <w:t>, sondern in der Geberfunktion</w:t>
      </w:r>
      <w:r>
        <w:br/>
        <w:t>- Ehrenamtsbescheinigung ist drin</w:t>
      </w:r>
      <w:r>
        <w:br/>
        <w:t>- Wird entweder als Arbeitsgelegenheit vom Sozialamt bezahlt oder als Ehrenamt vom Verein bis zur üblichen Steuerpauschale bezahlt</w:t>
      </w:r>
    </w:p>
    <w:p w:rsidR="003D41ED" w:rsidRDefault="003D41ED" w:rsidP="003D41ED">
      <w:pPr>
        <w:pStyle w:val="StandardWeb"/>
      </w:pPr>
      <w:r>
        <w:t xml:space="preserve">Ich hätte euch gern als Multiplikator*innen für diese Idee. Unser Ziel ist es, langfristig ein viel breiteres Kursangebot aufzubauen. Deshalb gibt es jetzt einmal monatlich Vernetzungsabende, die einerseits </w:t>
      </w:r>
      <w:proofErr w:type="spellStart"/>
      <w:r>
        <w:t>Comunity</w:t>
      </w:r>
      <w:proofErr w:type="spellEnd"/>
      <w:r>
        <w:t xml:space="preserve"> Café sind, andererseits zeigen sollen, was bei KAMA gemacht werden kann und konkret auch Geflüchtete ansprechen sollen. Heute geht es um 19 Uhr in der Grünen Ecke, Bischofsplatz 6 los. Das nächste </w:t>
      </w:r>
      <w:proofErr w:type="spellStart"/>
      <w:proofErr w:type="gramStart"/>
      <w:r>
        <w:t>mal</w:t>
      </w:r>
      <w:proofErr w:type="spellEnd"/>
      <w:proofErr w:type="gramEnd"/>
      <w:r>
        <w:t xml:space="preserve"> ist dann Anfang Oktober und wir wollen dann einen Drachenbauworkshop organisieren und das ganze eben mit der Werbung für KAMA verknüpfen. Vielleicht kennt ihr </w:t>
      </w:r>
      <w:proofErr w:type="spellStart"/>
      <w:r>
        <w:t>Refugees</w:t>
      </w:r>
      <w:proofErr w:type="spellEnd"/>
      <w:r>
        <w:t>, die Lust hätten, dabei zu sein. Vielleicht könnt ihr sie schnappen und selbst vorbei kommen. Vielleicht habt ihr Ideen, die uns helfen, unser Konzept besser klar zu machen und anzubieten.</w:t>
      </w:r>
    </w:p>
    <w:p w:rsidR="003D41ED" w:rsidRDefault="003D41ED" w:rsidP="003D41ED">
      <w:pPr>
        <w:pStyle w:val="StandardWeb"/>
      </w:pPr>
      <w:r>
        <w:t>Darüber wäre ich sehr dankbar.</w:t>
      </w:r>
    </w:p>
    <w:p w:rsidR="005E268A" w:rsidRDefault="005E268A">
      <w:bookmarkStart w:id="0" w:name="_GoBack"/>
      <w:bookmarkEnd w:id="0"/>
    </w:p>
    <w:sectPr w:rsidR="005E26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ED"/>
    <w:rsid w:val="00000D58"/>
    <w:rsid w:val="0000182B"/>
    <w:rsid w:val="00003B63"/>
    <w:rsid w:val="000248DA"/>
    <w:rsid w:val="000336AC"/>
    <w:rsid w:val="00035BD2"/>
    <w:rsid w:val="00043A97"/>
    <w:rsid w:val="00065067"/>
    <w:rsid w:val="00067F35"/>
    <w:rsid w:val="00072E2F"/>
    <w:rsid w:val="00074414"/>
    <w:rsid w:val="0007618F"/>
    <w:rsid w:val="00076363"/>
    <w:rsid w:val="0009569B"/>
    <w:rsid w:val="000A5109"/>
    <w:rsid w:val="00123592"/>
    <w:rsid w:val="00126B67"/>
    <w:rsid w:val="00136282"/>
    <w:rsid w:val="00140482"/>
    <w:rsid w:val="00151BB4"/>
    <w:rsid w:val="00165C5B"/>
    <w:rsid w:val="00191756"/>
    <w:rsid w:val="001C7A0C"/>
    <w:rsid w:val="001D4CA4"/>
    <w:rsid w:val="001D676C"/>
    <w:rsid w:val="001F22F6"/>
    <w:rsid w:val="001F2EA0"/>
    <w:rsid w:val="001F61FD"/>
    <w:rsid w:val="001F7023"/>
    <w:rsid w:val="00204F44"/>
    <w:rsid w:val="00217750"/>
    <w:rsid w:val="00220A7E"/>
    <w:rsid w:val="00234681"/>
    <w:rsid w:val="00237A00"/>
    <w:rsid w:val="00261B25"/>
    <w:rsid w:val="002766CC"/>
    <w:rsid w:val="002770E5"/>
    <w:rsid w:val="00292DC7"/>
    <w:rsid w:val="00297FF7"/>
    <w:rsid w:val="002B3F8D"/>
    <w:rsid w:val="002D0E4F"/>
    <w:rsid w:val="002D36D6"/>
    <w:rsid w:val="002D779A"/>
    <w:rsid w:val="002E3CDA"/>
    <w:rsid w:val="002F00B4"/>
    <w:rsid w:val="00307C21"/>
    <w:rsid w:val="0031019E"/>
    <w:rsid w:val="00311CCE"/>
    <w:rsid w:val="003208D2"/>
    <w:rsid w:val="00331C6E"/>
    <w:rsid w:val="00343A86"/>
    <w:rsid w:val="003471F7"/>
    <w:rsid w:val="00360D8A"/>
    <w:rsid w:val="003775BF"/>
    <w:rsid w:val="0038051F"/>
    <w:rsid w:val="0038187E"/>
    <w:rsid w:val="00392D15"/>
    <w:rsid w:val="0039378A"/>
    <w:rsid w:val="003A3E18"/>
    <w:rsid w:val="003B7F0D"/>
    <w:rsid w:val="003D3609"/>
    <w:rsid w:val="003D41ED"/>
    <w:rsid w:val="003D7CCA"/>
    <w:rsid w:val="0040244F"/>
    <w:rsid w:val="004115D4"/>
    <w:rsid w:val="00413C4F"/>
    <w:rsid w:val="004176B3"/>
    <w:rsid w:val="00434C03"/>
    <w:rsid w:val="0044015C"/>
    <w:rsid w:val="0044046C"/>
    <w:rsid w:val="00446D62"/>
    <w:rsid w:val="00455DB4"/>
    <w:rsid w:val="004B555B"/>
    <w:rsid w:val="004C2B14"/>
    <w:rsid w:val="004C75E4"/>
    <w:rsid w:val="004D2317"/>
    <w:rsid w:val="004E1B56"/>
    <w:rsid w:val="004E5F84"/>
    <w:rsid w:val="00521D78"/>
    <w:rsid w:val="0053305F"/>
    <w:rsid w:val="00581D74"/>
    <w:rsid w:val="00583D32"/>
    <w:rsid w:val="0058516D"/>
    <w:rsid w:val="00585460"/>
    <w:rsid w:val="005B54F3"/>
    <w:rsid w:val="005C1B95"/>
    <w:rsid w:val="005D14FC"/>
    <w:rsid w:val="005D1E15"/>
    <w:rsid w:val="005E268A"/>
    <w:rsid w:val="005F2508"/>
    <w:rsid w:val="006068CA"/>
    <w:rsid w:val="00622E30"/>
    <w:rsid w:val="006360EF"/>
    <w:rsid w:val="006466C8"/>
    <w:rsid w:val="00693B56"/>
    <w:rsid w:val="006A7051"/>
    <w:rsid w:val="006C2C09"/>
    <w:rsid w:val="006C31FF"/>
    <w:rsid w:val="006C36CE"/>
    <w:rsid w:val="006D229D"/>
    <w:rsid w:val="006E024B"/>
    <w:rsid w:val="006F09D2"/>
    <w:rsid w:val="00714A6C"/>
    <w:rsid w:val="00725EC7"/>
    <w:rsid w:val="007331AE"/>
    <w:rsid w:val="00734708"/>
    <w:rsid w:val="00734898"/>
    <w:rsid w:val="007357F2"/>
    <w:rsid w:val="00742D8B"/>
    <w:rsid w:val="00746FBA"/>
    <w:rsid w:val="00765B16"/>
    <w:rsid w:val="007750D5"/>
    <w:rsid w:val="00776DAD"/>
    <w:rsid w:val="007A6048"/>
    <w:rsid w:val="007A7ABD"/>
    <w:rsid w:val="007E1203"/>
    <w:rsid w:val="008025FC"/>
    <w:rsid w:val="00812995"/>
    <w:rsid w:val="00815507"/>
    <w:rsid w:val="008179F5"/>
    <w:rsid w:val="008208D4"/>
    <w:rsid w:val="00823A0E"/>
    <w:rsid w:val="00824EBB"/>
    <w:rsid w:val="00825265"/>
    <w:rsid w:val="0084130A"/>
    <w:rsid w:val="00844DA9"/>
    <w:rsid w:val="008519F8"/>
    <w:rsid w:val="0086670C"/>
    <w:rsid w:val="00875028"/>
    <w:rsid w:val="008A29F7"/>
    <w:rsid w:val="008B7E60"/>
    <w:rsid w:val="008C418B"/>
    <w:rsid w:val="008D011A"/>
    <w:rsid w:val="008D2B34"/>
    <w:rsid w:val="008D69B4"/>
    <w:rsid w:val="008F0577"/>
    <w:rsid w:val="008F6639"/>
    <w:rsid w:val="00911E4B"/>
    <w:rsid w:val="00915288"/>
    <w:rsid w:val="009179E4"/>
    <w:rsid w:val="009255F4"/>
    <w:rsid w:val="009349C6"/>
    <w:rsid w:val="00942B55"/>
    <w:rsid w:val="00944C52"/>
    <w:rsid w:val="0096604D"/>
    <w:rsid w:val="00983C17"/>
    <w:rsid w:val="009B4800"/>
    <w:rsid w:val="009C66A3"/>
    <w:rsid w:val="009E014B"/>
    <w:rsid w:val="009E0DA7"/>
    <w:rsid w:val="009E3941"/>
    <w:rsid w:val="009F3DA6"/>
    <w:rsid w:val="009F6B15"/>
    <w:rsid w:val="00A03079"/>
    <w:rsid w:val="00A220C9"/>
    <w:rsid w:val="00A546D4"/>
    <w:rsid w:val="00A55998"/>
    <w:rsid w:val="00A86D8C"/>
    <w:rsid w:val="00A87C69"/>
    <w:rsid w:val="00A93942"/>
    <w:rsid w:val="00AA2337"/>
    <w:rsid w:val="00AE3089"/>
    <w:rsid w:val="00AE645C"/>
    <w:rsid w:val="00AF2450"/>
    <w:rsid w:val="00AF640A"/>
    <w:rsid w:val="00B10450"/>
    <w:rsid w:val="00B14F47"/>
    <w:rsid w:val="00B41803"/>
    <w:rsid w:val="00B52EC4"/>
    <w:rsid w:val="00B55D82"/>
    <w:rsid w:val="00B8459C"/>
    <w:rsid w:val="00B96E96"/>
    <w:rsid w:val="00BB07B1"/>
    <w:rsid w:val="00BC596D"/>
    <w:rsid w:val="00BF06ED"/>
    <w:rsid w:val="00C04985"/>
    <w:rsid w:val="00C45F13"/>
    <w:rsid w:val="00C4689E"/>
    <w:rsid w:val="00C52B26"/>
    <w:rsid w:val="00C61A2B"/>
    <w:rsid w:val="00C6366F"/>
    <w:rsid w:val="00C63A48"/>
    <w:rsid w:val="00C67743"/>
    <w:rsid w:val="00C74036"/>
    <w:rsid w:val="00C8247E"/>
    <w:rsid w:val="00C91FBE"/>
    <w:rsid w:val="00CC07EB"/>
    <w:rsid w:val="00CC4283"/>
    <w:rsid w:val="00CD0CF7"/>
    <w:rsid w:val="00CF2168"/>
    <w:rsid w:val="00D03E43"/>
    <w:rsid w:val="00D14671"/>
    <w:rsid w:val="00D15AFF"/>
    <w:rsid w:val="00D20464"/>
    <w:rsid w:val="00D222C6"/>
    <w:rsid w:val="00D25C2C"/>
    <w:rsid w:val="00D519DD"/>
    <w:rsid w:val="00D547C3"/>
    <w:rsid w:val="00D55D05"/>
    <w:rsid w:val="00D646D1"/>
    <w:rsid w:val="00D727C6"/>
    <w:rsid w:val="00DC7C0F"/>
    <w:rsid w:val="00DE32DF"/>
    <w:rsid w:val="00DF67D6"/>
    <w:rsid w:val="00E01F47"/>
    <w:rsid w:val="00E15CD5"/>
    <w:rsid w:val="00E22809"/>
    <w:rsid w:val="00E33C0B"/>
    <w:rsid w:val="00E602BF"/>
    <w:rsid w:val="00E67EAE"/>
    <w:rsid w:val="00E94929"/>
    <w:rsid w:val="00E97A99"/>
    <w:rsid w:val="00EB3F85"/>
    <w:rsid w:val="00EB456C"/>
    <w:rsid w:val="00EC0211"/>
    <w:rsid w:val="00ED11E9"/>
    <w:rsid w:val="00ED248D"/>
    <w:rsid w:val="00EF373C"/>
    <w:rsid w:val="00F24C02"/>
    <w:rsid w:val="00F44EBC"/>
    <w:rsid w:val="00F45189"/>
    <w:rsid w:val="00F4630E"/>
    <w:rsid w:val="00F609B5"/>
    <w:rsid w:val="00F612B9"/>
    <w:rsid w:val="00F62909"/>
    <w:rsid w:val="00F63F21"/>
    <w:rsid w:val="00F71EE0"/>
    <w:rsid w:val="00F72E2B"/>
    <w:rsid w:val="00F813F1"/>
    <w:rsid w:val="00F93E66"/>
    <w:rsid w:val="00F96097"/>
    <w:rsid w:val="00FA62F6"/>
    <w:rsid w:val="00FD6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D41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D41ED"/>
    <w:rPr>
      <w:color w:val="0000FF"/>
      <w:u w:val="single"/>
    </w:rPr>
  </w:style>
  <w:style w:type="character" w:customStyle="1" w:styleId="textexposedshow">
    <w:name w:val="text_exposed_show"/>
    <w:basedOn w:val="Absatz-Standardschriftart"/>
    <w:rsid w:val="003D4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D41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D41ED"/>
    <w:rPr>
      <w:color w:val="0000FF"/>
      <w:u w:val="single"/>
    </w:rPr>
  </w:style>
  <w:style w:type="character" w:customStyle="1" w:styleId="textexposedshow">
    <w:name w:val="text_exposed_show"/>
    <w:basedOn w:val="Absatz-Standardschriftart"/>
    <w:rsid w:val="003D4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371157">
      <w:bodyDiv w:val="1"/>
      <w:marLeft w:val="0"/>
      <w:marRight w:val="0"/>
      <w:marTop w:val="0"/>
      <w:marBottom w:val="0"/>
      <w:divBdr>
        <w:top w:val="none" w:sz="0" w:space="0" w:color="auto"/>
        <w:left w:val="none" w:sz="0" w:space="0" w:color="auto"/>
        <w:bottom w:val="none" w:sz="0" w:space="0" w:color="auto"/>
        <w:right w:val="none" w:sz="0" w:space="0" w:color="auto"/>
      </w:divBdr>
      <w:divsChild>
        <w:div w:id="94649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ma-dresden.or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1935</Characters>
  <Application>Microsoft Office Word</Application>
  <DocSecurity>0</DocSecurity>
  <Lines>16</Lines>
  <Paragraphs>4</Paragraphs>
  <ScaleCrop>false</ScaleCrop>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dc:creator>
  <cp:lastModifiedBy>Christoph</cp:lastModifiedBy>
  <cp:revision>2</cp:revision>
  <dcterms:created xsi:type="dcterms:W3CDTF">2015-09-02T21:20:00Z</dcterms:created>
  <dcterms:modified xsi:type="dcterms:W3CDTF">2015-09-02T21:21:00Z</dcterms:modified>
</cp:coreProperties>
</file>